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A6ECC" w14:textId="2E222328" w:rsidR="004A7913" w:rsidRPr="00396FFE" w:rsidRDefault="004A7913" w:rsidP="006E4605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lt-LT"/>
        </w:rPr>
      </w:pPr>
      <w:r w:rsidRPr="00396FFE">
        <w:rPr>
          <w:rFonts w:ascii="Verdana" w:eastAsia="Times New Roman" w:hAnsi="Verdana" w:cs="Times New Roman"/>
          <w:b/>
          <w:sz w:val="24"/>
          <w:szCs w:val="24"/>
          <w:lang w:eastAsia="lt-LT"/>
        </w:rPr>
        <w:t>PASLAUGOS TEIKIMO APRAŠYMAS</w:t>
      </w:r>
    </w:p>
    <w:p w14:paraId="505FD4DC" w14:textId="7C7F0C76" w:rsidR="004A7913" w:rsidRPr="00396FFE" w:rsidRDefault="004A7913" w:rsidP="004A7913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lt-LT"/>
        </w:rPr>
      </w:pPr>
      <w:r w:rsidRPr="00396FFE">
        <w:rPr>
          <w:rFonts w:ascii="Verdana" w:eastAsia="Times New Roman" w:hAnsi="Verdana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Pr="00396FFE">
        <w:rPr>
          <w:rFonts w:ascii="Verdana" w:eastAsia="Times New Roman" w:hAnsi="Verdana" w:cs="Times New Roman"/>
          <w:b/>
          <w:sz w:val="24"/>
          <w:szCs w:val="24"/>
          <w:lang w:eastAsia="lt-LT"/>
        </w:rPr>
        <w:instrText xml:space="preserve"> FORMTEXT </w:instrText>
      </w:r>
      <w:r w:rsidRPr="00396FFE">
        <w:rPr>
          <w:rFonts w:ascii="Verdana" w:eastAsia="Times New Roman" w:hAnsi="Verdana" w:cs="Times New Roman"/>
          <w:b/>
          <w:sz w:val="24"/>
          <w:szCs w:val="24"/>
          <w:lang w:eastAsia="lt-LT"/>
        </w:rPr>
      </w:r>
      <w:r w:rsidRPr="00396FFE">
        <w:rPr>
          <w:rFonts w:ascii="Verdana" w:eastAsia="Times New Roman" w:hAnsi="Verdana" w:cs="Times New Roman"/>
          <w:b/>
          <w:sz w:val="24"/>
          <w:szCs w:val="24"/>
          <w:lang w:eastAsia="lt-LT"/>
        </w:rPr>
        <w:fldChar w:fldCharType="separate"/>
      </w:r>
      <w:r w:rsidRPr="00396FFE">
        <w:rPr>
          <w:rFonts w:ascii="Verdana" w:eastAsia="Times New Roman" w:hAnsi="Verdana" w:cs="Times New Roman"/>
          <w:b/>
          <w:noProof/>
          <w:sz w:val="24"/>
          <w:szCs w:val="24"/>
          <w:lang w:eastAsia="lt-LT"/>
        </w:rPr>
        <w:t>DĖL</w:t>
      </w:r>
      <w:r w:rsidRPr="00396FFE">
        <w:rPr>
          <w:rFonts w:ascii="Verdana" w:eastAsia="Times New Roman" w:hAnsi="Verdana" w:cs="Times New Roman"/>
          <w:sz w:val="24"/>
          <w:szCs w:val="24"/>
          <w:lang w:eastAsia="lt-LT"/>
        </w:rPr>
        <w:fldChar w:fldCharType="end"/>
      </w:r>
      <w:r w:rsidRPr="00396FFE">
        <w:rPr>
          <w:rFonts w:ascii="Verdana" w:eastAsia="Times New Roman" w:hAnsi="Verdana" w:cs="Times New Roman"/>
          <w:b/>
          <w:sz w:val="24"/>
          <w:szCs w:val="24"/>
          <w:lang w:eastAsia="lt-LT"/>
        </w:rPr>
        <w:t xml:space="preserve"> </w:t>
      </w:r>
      <w:r w:rsidR="00F7229F" w:rsidRPr="00396FFE">
        <w:rPr>
          <w:rFonts w:ascii="Verdana" w:hAnsi="Verdana" w:cs="Times New Roman"/>
          <w:b/>
          <w:bCs/>
          <w:sz w:val="24"/>
          <w:szCs w:val="24"/>
        </w:rPr>
        <w:t>LEIDIMO NURODYTOJE VIETOJE IR NURODYTU LAIKU NAUDOTI 4 KATEGORIJOS FEJERVERKUS, T2 AR P2 KATEGORIJŲ PIROTECHNIKOS PRIEMONES IŠDAVIM</w:t>
      </w:r>
      <w:r w:rsidR="008468FC">
        <w:rPr>
          <w:rFonts w:ascii="Verdana" w:hAnsi="Verdana" w:cs="Times New Roman"/>
          <w:b/>
          <w:bCs/>
          <w:sz w:val="24"/>
          <w:szCs w:val="24"/>
        </w:rPr>
        <w:t>O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27"/>
      </w:tblGrid>
      <w:tr w:rsidR="00DF093E" w:rsidRPr="002C1BE2" w14:paraId="40E5B554" w14:textId="77777777" w:rsidTr="004D03DE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310B" w14:textId="2B54EDE8" w:rsidR="00DF093E" w:rsidRPr="002C1BE2" w:rsidRDefault="004D03DE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</w:t>
            </w:r>
            <w:r w:rsidR="00DF093E" w:rsidRPr="002C1BE2">
              <w:rPr>
                <w:rFonts w:ascii="Verdana" w:eastAsia="Times New Roman" w:hAnsi="Verdana" w:cs="Times New Roman"/>
                <w:lang w:eastAsia="lt-LT"/>
              </w:rPr>
              <w:t>aslaugos pavadinimas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52AE" w14:textId="1A091726" w:rsidR="00DF093E" w:rsidRPr="002C1BE2" w:rsidRDefault="00F7229F" w:rsidP="0008439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lt-LT"/>
              </w:rPr>
            </w:pPr>
            <w:r w:rsidRPr="002C1BE2">
              <w:rPr>
                <w:rFonts w:ascii="Verdana" w:hAnsi="Verdana" w:cs="Times New Roman"/>
              </w:rPr>
              <w:t>Leidimo nurodytoje vietoje ir nurodytu laiku naudoti 4 kategorijos fejerverkus, T2 ar P2 kategorijų pirotechnikos priemones išdavimas</w:t>
            </w:r>
          </w:p>
        </w:tc>
      </w:tr>
      <w:tr w:rsidR="00DF093E" w:rsidRPr="002C1BE2" w14:paraId="4187C231" w14:textId="77777777" w:rsidTr="004D03DE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225E" w14:textId="5BF4696A" w:rsidR="00DF093E" w:rsidRPr="002C1BE2" w:rsidRDefault="004D03DE" w:rsidP="002E539F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</w:t>
            </w:r>
            <w:r w:rsidR="00DF093E" w:rsidRPr="002C1BE2">
              <w:rPr>
                <w:rFonts w:ascii="Verdana" w:eastAsia="Times New Roman" w:hAnsi="Verdana" w:cs="Times New Roman"/>
                <w:lang w:eastAsia="lt-LT"/>
              </w:rPr>
              <w:t>aslaugos kodas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5B98" w14:textId="77777777" w:rsidR="00DF093E" w:rsidRPr="002C1BE2" w:rsidRDefault="00623E82" w:rsidP="00A234E9">
            <w:pPr>
              <w:spacing w:after="0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0</w:t>
            </w:r>
            <w:r w:rsidR="00DC0B84" w:rsidRPr="002C1BE2">
              <w:rPr>
                <w:rFonts w:ascii="Verdana" w:eastAsia="Times New Roman" w:hAnsi="Verdana" w:cs="Times New Roman"/>
                <w:lang w:eastAsia="lt-LT"/>
              </w:rPr>
              <w:t>7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-</w:t>
            </w:r>
            <w:r w:rsidR="00A234E9" w:rsidRPr="002C1BE2">
              <w:rPr>
                <w:rFonts w:ascii="Verdana" w:eastAsia="Times New Roman" w:hAnsi="Verdana" w:cs="Times New Roman"/>
                <w:lang w:eastAsia="lt-LT"/>
              </w:rPr>
              <w:t>20</w:t>
            </w:r>
          </w:p>
        </w:tc>
      </w:tr>
      <w:tr w:rsidR="00DF093E" w:rsidRPr="002C1BE2" w14:paraId="6D5CAB3D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A1D4" w14:textId="6E2FA63E" w:rsidR="00DF093E" w:rsidRPr="002C1BE2" w:rsidRDefault="004D03DE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</w:t>
            </w:r>
            <w:r w:rsidR="00DF093E" w:rsidRPr="002C1BE2">
              <w:rPr>
                <w:rFonts w:ascii="Verdana" w:eastAsia="Times New Roman" w:hAnsi="Verdana" w:cs="Times New Roman"/>
                <w:lang w:eastAsia="lt-LT"/>
              </w:rPr>
              <w:t>aslaugos aprašymo versija ir jos sukūrimo data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F531" w14:textId="37EE2093" w:rsidR="00976227" w:rsidRPr="002C1BE2" w:rsidRDefault="00061173" w:rsidP="00275F4D">
            <w:pPr>
              <w:spacing w:after="0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6</w:t>
            </w:r>
            <w:r w:rsidR="00623E82" w:rsidRPr="002C1BE2">
              <w:rPr>
                <w:rFonts w:ascii="Verdana" w:eastAsia="Times New Roman" w:hAnsi="Verdana" w:cs="Times New Roman"/>
                <w:lang w:eastAsia="lt-LT"/>
              </w:rPr>
              <w:t xml:space="preserve"> versija </w:t>
            </w:r>
          </w:p>
          <w:p w14:paraId="0DE034F7" w14:textId="0785BA33" w:rsidR="00DF093E" w:rsidRPr="002C1BE2" w:rsidRDefault="004D03DE" w:rsidP="00985775">
            <w:pPr>
              <w:spacing w:after="0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202</w:t>
            </w:r>
            <w:r w:rsidR="008A55A8">
              <w:rPr>
                <w:rFonts w:ascii="Verdana" w:eastAsia="Times New Roman" w:hAnsi="Verdana" w:cs="Times New Roman"/>
                <w:lang w:eastAsia="lt-LT"/>
              </w:rPr>
              <w:t>5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-</w:t>
            </w:r>
            <w:r w:rsidR="008A55A8">
              <w:rPr>
                <w:rFonts w:ascii="Verdana" w:eastAsia="Times New Roman" w:hAnsi="Verdana" w:cs="Times New Roman"/>
                <w:lang w:eastAsia="lt-LT"/>
              </w:rPr>
              <w:t>01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-</w:t>
            </w:r>
          </w:p>
        </w:tc>
      </w:tr>
      <w:tr w:rsidR="004D03DE" w:rsidRPr="002C1BE2" w14:paraId="158305E8" w14:textId="77777777" w:rsidTr="004D03DE">
        <w:trPr>
          <w:trHeight w:val="611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44CA02" w14:textId="08E9E6E0" w:rsidR="004D03DE" w:rsidRPr="002C1BE2" w:rsidRDefault="004D03DE" w:rsidP="004D03DE">
            <w:pPr>
              <w:spacing w:after="0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Teisės aktai, reguliuojantys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AA044" w14:textId="6BC1A39F" w:rsidR="004D03DE" w:rsidRPr="002C1BE2" w:rsidRDefault="004D03DE" w:rsidP="004D03DE">
            <w:pPr>
              <w:spacing w:after="0" w:line="240" w:lineRule="auto"/>
              <w:rPr>
                <w:rFonts w:ascii="Verdana" w:hAnsi="Verdana" w:cs="Times New Roman"/>
              </w:rPr>
            </w:pPr>
            <w:r w:rsidRPr="002C1BE2">
              <w:rPr>
                <w:rFonts w:ascii="Verdana" w:hAnsi="Verdana" w:cs="Times New Roman"/>
              </w:rPr>
              <w:t xml:space="preserve">Lietuvos Respublikos civilinių pirotechnikos priemonių apyvartos kontrolės įstatymas </w:t>
            </w:r>
          </w:p>
        </w:tc>
      </w:tr>
      <w:tr w:rsidR="004D03DE" w:rsidRPr="002C1BE2" w14:paraId="36C4704D" w14:textId="77777777" w:rsidTr="004D03DE">
        <w:trPr>
          <w:trHeight w:val="565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484726" w14:textId="77777777" w:rsidR="004D03DE" w:rsidRPr="002C1BE2" w:rsidRDefault="004D03DE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E1B26" w14:textId="40893BA3" w:rsidR="004D03DE" w:rsidRPr="002C1BE2" w:rsidRDefault="004D03DE" w:rsidP="006A5158">
            <w:pPr>
              <w:spacing w:before="100" w:beforeAutospacing="1" w:after="0" w:line="240" w:lineRule="auto"/>
              <w:rPr>
                <w:rFonts w:ascii="Verdana" w:hAnsi="Verdana" w:cs="Times New Roman"/>
              </w:rPr>
            </w:pPr>
            <w:hyperlink r:id="rId8" w:history="1">
              <w:r w:rsidRPr="002C1BE2">
                <w:rPr>
                  <w:rStyle w:val="Hipersaitas"/>
                  <w:rFonts w:cs="Times New Roman"/>
                  <w:sz w:val="22"/>
                  <w:szCs w:val="22"/>
                </w:rPr>
                <w:t>https://www.e-tar.lt/portal/lt/legalAct/TAR.A4D0A2869EAA/zfZGnaxMqs</w:t>
              </w:r>
            </w:hyperlink>
          </w:p>
        </w:tc>
      </w:tr>
      <w:tr w:rsidR="00F942C2" w:rsidRPr="002C1BE2" w14:paraId="1BC72B4C" w14:textId="77777777" w:rsidTr="004D03DE">
        <w:trPr>
          <w:trHeight w:val="25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4768" w14:textId="77777777" w:rsidR="00F942C2" w:rsidRPr="002C1BE2" w:rsidRDefault="00F942C2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9F36" w14:textId="1AAC214A" w:rsidR="004A7913" w:rsidRPr="002C1BE2" w:rsidRDefault="004A7913" w:rsidP="004A7913">
            <w:pPr>
              <w:spacing w:after="0" w:line="240" w:lineRule="auto"/>
              <w:ind w:left="34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1. Prašym</w:t>
            </w:r>
            <w:r w:rsidR="006D3C73">
              <w:rPr>
                <w:rFonts w:ascii="Verdana" w:eastAsia="Times New Roman" w:hAnsi="Verdana" w:cs="Times New Roman"/>
                <w:lang w:eastAsia="lt-LT"/>
              </w:rPr>
              <w:t>as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.</w:t>
            </w:r>
          </w:p>
          <w:p w14:paraId="474797C2" w14:textId="4843496F" w:rsidR="004A7913" w:rsidRPr="002C1BE2" w:rsidRDefault="004A7913" w:rsidP="004A7913">
            <w:pPr>
              <w:spacing w:after="0" w:line="240" w:lineRule="auto"/>
              <w:ind w:left="34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2. Įgaliojim</w:t>
            </w:r>
            <w:r w:rsidR="006D3C73">
              <w:rPr>
                <w:rFonts w:ascii="Verdana" w:eastAsia="Times New Roman" w:hAnsi="Verdana" w:cs="Times New Roman"/>
                <w:lang w:eastAsia="lt-LT"/>
              </w:rPr>
              <w:t>as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, jeigu prašymą pateikia įgaliotas asmuo.</w:t>
            </w:r>
          </w:p>
          <w:p w14:paraId="2095CFB6" w14:textId="2F3BF5E2" w:rsidR="004A7913" w:rsidRPr="002C1BE2" w:rsidRDefault="004A7913" w:rsidP="004A7913">
            <w:pPr>
              <w:spacing w:after="0" w:line="240" w:lineRule="auto"/>
              <w:ind w:left="34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3. Licencijos naudoti F4 kategorijos fejerverkų, T2 ir P2 kategorijų civilinės pirotechnikos priemones kopij</w:t>
            </w:r>
            <w:r w:rsidR="006D3C73">
              <w:rPr>
                <w:rFonts w:ascii="Verdana" w:eastAsia="Times New Roman" w:hAnsi="Verdana" w:cs="Times New Roman"/>
                <w:lang w:eastAsia="lt-LT"/>
              </w:rPr>
              <w:t>a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, patvirtint</w:t>
            </w:r>
            <w:r w:rsidR="006D3C73">
              <w:rPr>
                <w:rFonts w:ascii="Verdana" w:eastAsia="Times New Roman" w:hAnsi="Verdana" w:cs="Times New Roman"/>
                <w:lang w:eastAsia="lt-LT"/>
              </w:rPr>
              <w:t>a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 xml:space="preserve"> vadovo arba jo įgalioto asmens.</w:t>
            </w:r>
          </w:p>
          <w:p w14:paraId="052C9E72" w14:textId="0E86B891" w:rsidR="00F942C2" w:rsidRPr="002C1BE2" w:rsidRDefault="004A7913" w:rsidP="004D03DE">
            <w:pPr>
              <w:spacing w:after="0" w:line="240" w:lineRule="auto"/>
              <w:ind w:left="34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 xml:space="preserve">4. </w:t>
            </w:r>
            <w:r w:rsidRPr="002C1BE2">
              <w:rPr>
                <w:rFonts w:ascii="Verdana" w:hAnsi="Verdana" w:cs="Times New Roman"/>
                <w:color w:val="000000"/>
                <w:shd w:val="clear" w:color="auto" w:fill="FFFFFF"/>
              </w:rPr>
              <w:t>Pažymėjimo, kuriuo patvirtinama, kad asmuo gali tvarkyti (prižiūrėti) ir (ar) naudoti F4 kategorijos fejerverkus, T2 ir (ar) P2 kategorijų civilines pirotechnikos priemones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>, patvirtint</w:t>
            </w:r>
            <w:r w:rsidR="006D3C73">
              <w:rPr>
                <w:rFonts w:ascii="Verdana" w:eastAsia="Times New Roman" w:hAnsi="Verdana" w:cs="Times New Roman"/>
                <w:lang w:eastAsia="lt-LT"/>
              </w:rPr>
              <w:t>a</w:t>
            </w:r>
            <w:r w:rsidRPr="002C1BE2">
              <w:rPr>
                <w:rFonts w:ascii="Verdana" w:eastAsia="Times New Roman" w:hAnsi="Verdana" w:cs="Times New Roman"/>
                <w:lang w:eastAsia="lt-LT"/>
              </w:rPr>
              <w:t xml:space="preserve"> kopij</w:t>
            </w:r>
            <w:r w:rsidR="006D3C73">
              <w:rPr>
                <w:rFonts w:ascii="Verdana" w:eastAsia="Times New Roman" w:hAnsi="Verdana" w:cs="Times New Roman"/>
                <w:lang w:eastAsia="lt-LT"/>
              </w:rPr>
              <w:t>a</w:t>
            </w:r>
            <w:r w:rsidR="00220B60" w:rsidRPr="002C1BE2">
              <w:rPr>
                <w:rFonts w:ascii="Verdana" w:eastAsia="Times New Roman" w:hAnsi="Verdana" w:cs="Times New Roman"/>
                <w:lang w:eastAsia="lt-LT"/>
              </w:rPr>
              <w:t>.</w:t>
            </w:r>
          </w:p>
        </w:tc>
      </w:tr>
      <w:tr w:rsidR="004D03DE" w:rsidRPr="002C1BE2" w14:paraId="7893107A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99D5" w14:textId="548FE81A" w:rsidR="004D03DE" w:rsidRPr="002C1BE2" w:rsidRDefault="00220B60" w:rsidP="004D03DE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</w:t>
            </w:r>
            <w:r w:rsidR="004D03DE" w:rsidRPr="002C1BE2">
              <w:rPr>
                <w:rFonts w:ascii="Verdana" w:eastAsia="Times New Roman" w:hAnsi="Verdana" w:cs="Times New Roman"/>
                <w:lang w:eastAsia="lt-LT"/>
              </w:rPr>
              <w:t>aslaugos teikėjas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67DA" w14:textId="66891781" w:rsidR="004D03DE" w:rsidRPr="00E9629A" w:rsidRDefault="004D03DE" w:rsidP="00E9629A">
            <w:pPr>
              <w:spacing w:line="240" w:lineRule="auto"/>
              <w:rPr>
                <w:rFonts w:ascii="Verdana" w:hAnsi="Verdana" w:cs="Times New Roman"/>
              </w:rPr>
            </w:pPr>
            <w:r w:rsidRPr="002C1BE2">
              <w:rPr>
                <w:rFonts w:ascii="Verdana" w:hAnsi="Verdana" w:cs="Times New Roman"/>
              </w:rPr>
              <w:t>Viešosios tvarkos skyrius</w:t>
            </w:r>
            <w:r w:rsidR="00806CBE" w:rsidRPr="002C1BE2">
              <w:rPr>
                <w:rFonts w:ascii="Verdana" w:hAnsi="Verdana" w:cs="Times New Roman"/>
              </w:rPr>
              <w:t>,</w:t>
            </w:r>
            <w:r w:rsidR="00806CBE" w:rsidRPr="002C1BE2">
              <w:rPr>
                <w:rFonts w:ascii="Verdana" w:hAnsi="Verdana" w:cs="Times New Roman"/>
              </w:rPr>
              <w:br/>
            </w:r>
            <w:r w:rsidRPr="002C1BE2">
              <w:rPr>
                <w:rFonts w:ascii="Verdana" w:hAnsi="Verdana" w:cs="Times New Roman"/>
              </w:rPr>
              <w:t xml:space="preserve">tel.: </w:t>
            </w:r>
            <w:r w:rsidR="006F4D33" w:rsidRPr="002C1BE2">
              <w:rPr>
                <w:rFonts w:ascii="Verdana" w:hAnsi="Verdana" w:cs="Times New Roman"/>
              </w:rPr>
              <w:t>+370</w:t>
            </w:r>
            <w:r w:rsidRPr="002C1BE2">
              <w:rPr>
                <w:rFonts w:ascii="Verdana" w:hAnsi="Verdana" w:cs="Times New Roman"/>
              </w:rPr>
              <w:t xml:space="preserve"> 343 90 054, </w:t>
            </w:r>
            <w:r w:rsidR="00806CBE" w:rsidRPr="002C1BE2">
              <w:rPr>
                <w:rFonts w:ascii="Verdana" w:hAnsi="Verdana" w:cs="Times New Roman"/>
              </w:rPr>
              <w:br/>
            </w:r>
            <w:r w:rsidRPr="002C1BE2">
              <w:rPr>
                <w:rFonts w:ascii="Verdana" w:hAnsi="Verdana" w:cs="Times New Roman"/>
              </w:rPr>
              <w:t xml:space="preserve">el. p. </w:t>
            </w:r>
            <w:hyperlink r:id="rId9" w:history="1">
              <w:r w:rsidR="00061173" w:rsidRPr="002C1BE2">
                <w:rPr>
                  <w:rStyle w:val="Hipersaitas"/>
                  <w:rFonts w:cs="Times New Roman"/>
                  <w:sz w:val="22"/>
                  <w:szCs w:val="22"/>
                </w:rPr>
                <w:t>viesoji.tvarka@marijampole.lt</w:t>
              </w:r>
            </w:hyperlink>
          </w:p>
        </w:tc>
      </w:tr>
      <w:tr w:rsidR="00F942C2" w:rsidRPr="002C1BE2" w14:paraId="7751C0B2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9AA35F" w14:textId="037A1BD5" w:rsidR="00F942C2" w:rsidRPr="002C1BE2" w:rsidRDefault="004D03DE" w:rsidP="00AB20AE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</w:t>
            </w:r>
            <w:r w:rsidR="00F942C2" w:rsidRPr="002C1BE2">
              <w:rPr>
                <w:rFonts w:ascii="Verdana" w:eastAsia="Times New Roman" w:hAnsi="Verdana" w:cs="Times New Roman"/>
                <w:lang w:eastAsia="lt-LT"/>
              </w:rPr>
              <w:t>aslaugos suteikimo trukmė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63C1" w14:textId="77777777" w:rsidR="00F942C2" w:rsidRPr="002C1BE2" w:rsidRDefault="00F942C2" w:rsidP="00154FD4">
            <w:pPr>
              <w:spacing w:after="0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15 d. d.</w:t>
            </w:r>
          </w:p>
        </w:tc>
      </w:tr>
      <w:tr w:rsidR="00F942C2" w:rsidRPr="002C1BE2" w14:paraId="58683681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A67D9" w14:textId="2BE1B784" w:rsidR="00F942C2" w:rsidRPr="002C1BE2" w:rsidRDefault="004D03DE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</w:t>
            </w:r>
            <w:r w:rsidR="00F942C2" w:rsidRPr="002C1BE2">
              <w:rPr>
                <w:rFonts w:ascii="Verdana" w:eastAsia="Times New Roman" w:hAnsi="Verdana" w:cs="Times New Roman"/>
                <w:lang w:eastAsia="lt-LT"/>
              </w:rPr>
              <w:t>aslaugos suteikimo kaina (jei paslauga teikiama atlygintinai)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BAFD" w14:textId="77777777" w:rsidR="00F942C2" w:rsidRPr="002C1BE2" w:rsidRDefault="00F942C2" w:rsidP="00985775">
            <w:pPr>
              <w:spacing w:before="100" w:beforeAutospacing="1" w:after="100" w:afterAutospacing="1" w:line="240" w:lineRule="auto"/>
              <w:ind w:left="1080"/>
              <w:rPr>
                <w:rFonts w:ascii="Verdana" w:eastAsia="Times New Roman" w:hAnsi="Verdana" w:cs="Times New Roman"/>
                <w:color w:val="010101"/>
                <w:lang w:eastAsia="lt-LT"/>
              </w:rPr>
            </w:pPr>
          </w:p>
        </w:tc>
      </w:tr>
      <w:tr w:rsidR="00F942C2" w:rsidRPr="002C1BE2" w14:paraId="612643CB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FCE5A" w14:textId="77777777" w:rsidR="00F942C2" w:rsidRPr="002C1BE2" w:rsidRDefault="00F942C2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2437" w14:textId="0872D58E" w:rsidR="00F942C2" w:rsidRPr="002C1BE2" w:rsidRDefault="00F942C2" w:rsidP="00275F4D">
            <w:pPr>
              <w:spacing w:after="0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t>Prašymo forma</w:t>
            </w:r>
          </w:p>
        </w:tc>
      </w:tr>
      <w:tr w:rsidR="00FE2FAB" w:rsidRPr="002C1BE2" w14:paraId="1FBBD8CF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C147" w14:textId="3A1ADD10" w:rsidR="00FE2FAB" w:rsidRPr="002C1BE2" w:rsidRDefault="00FE2FAB" w:rsidP="00FE2FAB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hAnsi="Verdana" w:cs="Times New Roman"/>
              </w:rPr>
              <w:t>Paslaugos teikėjo veiksmų (neveikimo) apskundimo tvarka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A4E6" w14:textId="659F9FDA" w:rsidR="00FE2FAB" w:rsidRPr="002C1BE2" w:rsidRDefault="002C1BE2" w:rsidP="000D779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hAnsi="Verdana" w:cs="Times New Roman"/>
              </w:rPr>
              <w:t>Atsakymas (sprendimas)</w:t>
            </w:r>
            <w:r w:rsidRPr="002C1BE2">
              <w:rPr>
                <w:rFonts w:ascii="Verdana" w:hAnsi="Verdana" w:cs="ArialMT"/>
                <w:color w:val="222222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</w:t>
            </w:r>
            <w:r w:rsidRPr="002C1BE2">
              <w:rPr>
                <w:rFonts w:ascii="Verdana" w:hAnsi="Verdana" w:cs="ArialMT"/>
                <w:color w:val="222222"/>
              </w:rPr>
              <w:lastRenderedPageBreak/>
              <w:t>https://e.teismas.lt) Lietuvos Respublikos administracinių bylų teisenos įstatymu nustatyta tvarka.</w:t>
            </w:r>
          </w:p>
        </w:tc>
      </w:tr>
      <w:tr w:rsidR="00F942C2" w:rsidRPr="002C1BE2" w14:paraId="286CC939" w14:textId="77777777" w:rsidTr="004D03D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BF94" w14:textId="77777777" w:rsidR="00F942C2" w:rsidRPr="002C1BE2" w:rsidRDefault="00F942C2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lang w:eastAsia="lt-LT"/>
              </w:rPr>
            </w:pPr>
            <w:r w:rsidRPr="002C1BE2">
              <w:rPr>
                <w:rFonts w:ascii="Verdana" w:eastAsia="Times New Roman" w:hAnsi="Verdana" w:cs="Times New Roman"/>
                <w:lang w:eastAsia="lt-LT"/>
              </w:rPr>
              <w:lastRenderedPageBreak/>
              <w:t>Prašymo priėmimo vieta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27407" w14:textId="77777777" w:rsidR="001D39B2" w:rsidRPr="002C1BE2" w:rsidRDefault="0008439B" w:rsidP="0008439B">
            <w:pPr>
              <w:spacing w:after="0" w:line="240" w:lineRule="auto"/>
              <w:jc w:val="both"/>
              <w:rPr>
                <w:rFonts w:ascii="Verdana" w:hAnsi="Verdana" w:cs="Times New Roman"/>
              </w:rPr>
            </w:pPr>
            <w:r w:rsidRPr="002C1BE2">
              <w:rPr>
                <w:rFonts w:ascii="Verdana" w:hAnsi="Verdana" w:cs="Times New Roman"/>
              </w:rPr>
              <w:t>Marijampolė</w:t>
            </w:r>
            <w:r w:rsidR="001D31AD" w:rsidRPr="002C1BE2">
              <w:rPr>
                <w:rFonts w:ascii="Verdana" w:hAnsi="Verdana" w:cs="Times New Roman"/>
              </w:rPr>
              <w:t xml:space="preserve">, </w:t>
            </w:r>
            <w:r w:rsidRPr="002C1BE2">
              <w:rPr>
                <w:rFonts w:ascii="Verdana" w:hAnsi="Verdana" w:cs="Times New Roman"/>
              </w:rPr>
              <w:t xml:space="preserve">J. Basanavičiaus a. 1, </w:t>
            </w:r>
            <w:r w:rsidR="001D31AD" w:rsidRPr="002C1BE2">
              <w:rPr>
                <w:rFonts w:ascii="Verdana" w:hAnsi="Verdana" w:cs="Times New Roman"/>
              </w:rPr>
              <w:t>I aukštas,</w:t>
            </w:r>
            <w:r w:rsidRPr="002C1BE2">
              <w:rPr>
                <w:rFonts w:ascii="Verdana" w:hAnsi="Verdana" w:cs="Times New Roman"/>
              </w:rPr>
              <w:t xml:space="preserve"> </w:t>
            </w:r>
          </w:p>
          <w:p w14:paraId="6ED95BC4" w14:textId="080BA480" w:rsidR="0008439B" w:rsidRPr="002C1BE2" w:rsidRDefault="004D03DE" w:rsidP="0008439B">
            <w:pPr>
              <w:spacing w:after="0" w:line="240" w:lineRule="auto"/>
              <w:jc w:val="both"/>
              <w:rPr>
                <w:rFonts w:ascii="Verdana" w:hAnsi="Verdana" w:cs="Times New Roman"/>
              </w:rPr>
            </w:pPr>
            <w:r w:rsidRPr="002C1BE2">
              <w:rPr>
                <w:rFonts w:ascii="Verdana" w:hAnsi="Verdana" w:cs="Times New Roman"/>
              </w:rPr>
              <w:t>3</w:t>
            </w:r>
            <w:r w:rsidR="0008439B" w:rsidRPr="002C1BE2">
              <w:rPr>
                <w:rFonts w:ascii="Verdana" w:hAnsi="Verdana" w:cs="Times New Roman"/>
              </w:rPr>
              <w:t xml:space="preserve">, </w:t>
            </w:r>
            <w:r w:rsidRPr="002C1BE2">
              <w:rPr>
                <w:rFonts w:ascii="Verdana" w:hAnsi="Verdana" w:cs="Times New Roman"/>
              </w:rPr>
              <w:t>4</w:t>
            </w:r>
            <w:r w:rsidR="0008439B" w:rsidRPr="002C1BE2">
              <w:rPr>
                <w:rFonts w:ascii="Verdana" w:hAnsi="Verdana" w:cs="Times New Roman"/>
              </w:rPr>
              <w:t xml:space="preserve"> langelis</w:t>
            </w:r>
          </w:p>
          <w:p w14:paraId="23A26797" w14:textId="4B7581A5" w:rsidR="001D31AD" w:rsidRPr="002C1BE2" w:rsidRDefault="002C0647" w:rsidP="004D03DE">
            <w:pPr>
              <w:spacing w:after="0" w:line="240" w:lineRule="auto"/>
              <w:rPr>
                <w:rFonts w:ascii="Verdana" w:hAnsi="Verdana" w:cs="Times New Roman"/>
              </w:rPr>
            </w:pPr>
            <w:hyperlink r:id="rId10" w:history="1">
              <w:r w:rsidRPr="002C1BE2">
                <w:rPr>
                  <w:rStyle w:val="Hipersaitas"/>
                  <w:rFonts w:cs="Times New Roman"/>
                  <w:sz w:val="22"/>
                  <w:szCs w:val="22"/>
                </w:rPr>
                <w:t>paslauga@marijampole.lt</w:t>
              </w:r>
            </w:hyperlink>
          </w:p>
        </w:tc>
      </w:tr>
    </w:tbl>
    <w:p w14:paraId="7614E08C" w14:textId="77777777" w:rsidR="004A7913" w:rsidRPr="00396FFE" w:rsidRDefault="004A7913" w:rsidP="00E32C5C">
      <w:pPr>
        <w:rPr>
          <w:rFonts w:ascii="Verdana" w:hAnsi="Verdana" w:cs="Times New Roman"/>
        </w:rPr>
      </w:pPr>
    </w:p>
    <w:sectPr w:rsidR="004A7913" w:rsidRPr="00396FFE" w:rsidSect="004D03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1701" w:bottom="1134" w:left="567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88A49" w14:textId="77777777" w:rsidR="001D0C10" w:rsidRDefault="001D0C10" w:rsidP="00C40601">
      <w:pPr>
        <w:spacing w:after="0" w:line="240" w:lineRule="auto"/>
      </w:pPr>
      <w:r>
        <w:separator/>
      </w:r>
    </w:p>
  </w:endnote>
  <w:endnote w:type="continuationSeparator" w:id="0">
    <w:p w14:paraId="6F7B9133" w14:textId="77777777" w:rsidR="001D0C10" w:rsidRDefault="001D0C10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EA4F9" w14:textId="77777777" w:rsidR="002E539F" w:rsidRPr="00153261" w:rsidRDefault="002E539F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10F1C" w14:textId="77777777" w:rsidR="002E539F" w:rsidRPr="00A86D3E" w:rsidRDefault="002E539F" w:rsidP="00AB20AE">
    <w:pPr>
      <w:pStyle w:val="Pora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DF682" w14:textId="77777777" w:rsidR="001D0C10" w:rsidRDefault="001D0C10" w:rsidP="00C40601">
      <w:pPr>
        <w:spacing w:after="0" w:line="240" w:lineRule="auto"/>
      </w:pPr>
      <w:r>
        <w:separator/>
      </w:r>
    </w:p>
  </w:footnote>
  <w:footnote w:type="continuationSeparator" w:id="0">
    <w:p w14:paraId="3AF1218B" w14:textId="77777777" w:rsidR="001D0C10" w:rsidRDefault="001D0C10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6092B" w14:textId="77777777" w:rsidR="002E539F" w:rsidRPr="00153261" w:rsidRDefault="002E539F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6BDDD" w14:textId="77777777" w:rsidR="002E539F" w:rsidRDefault="002E539F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 w15:restartNumberingAfterBreak="0">
    <w:nsid w:val="07160468"/>
    <w:multiLevelType w:val="multilevel"/>
    <w:tmpl w:val="8C96E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173EB"/>
    <w:multiLevelType w:val="multilevel"/>
    <w:tmpl w:val="E3A6E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5224908">
    <w:abstractNumId w:val="9"/>
  </w:num>
  <w:num w:numId="2" w16cid:durableId="920137610">
    <w:abstractNumId w:val="1"/>
  </w:num>
  <w:num w:numId="3" w16cid:durableId="1522401749">
    <w:abstractNumId w:val="3"/>
  </w:num>
  <w:num w:numId="4" w16cid:durableId="442844738">
    <w:abstractNumId w:val="10"/>
  </w:num>
  <w:num w:numId="5" w16cid:durableId="1870487448">
    <w:abstractNumId w:val="20"/>
  </w:num>
  <w:num w:numId="6" w16cid:durableId="1823499467">
    <w:abstractNumId w:val="15"/>
  </w:num>
  <w:num w:numId="7" w16cid:durableId="1313409643">
    <w:abstractNumId w:val="7"/>
  </w:num>
  <w:num w:numId="8" w16cid:durableId="366830713">
    <w:abstractNumId w:val="21"/>
  </w:num>
  <w:num w:numId="9" w16cid:durableId="688871113">
    <w:abstractNumId w:val="22"/>
  </w:num>
  <w:num w:numId="10" w16cid:durableId="1684087568">
    <w:abstractNumId w:val="6"/>
  </w:num>
  <w:num w:numId="11" w16cid:durableId="816918646">
    <w:abstractNumId w:val="14"/>
  </w:num>
  <w:num w:numId="12" w16cid:durableId="637803813">
    <w:abstractNumId w:val="0"/>
  </w:num>
  <w:num w:numId="13" w16cid:durableId="762800550">
    <w:abstractNumId w:val="17"/>
  </w:num>
  <w:num w:numId="14" w16cid:durableId="1092118890">
    <w:abstractNumId w:val="16"/>
  </w:num>
  <w:num w:numId="15" w16cid:durableId="848449910">
    <w:abstractNumId w:val="11"/>
  </w:num>
  <w:num w:numId="16" w16cid:durableId="1170103787">
    <w:abstractNumId w:val="4"/>
  </w:num>
  <w:num w:numId="17" w16cid:durableId="171456660">
    <w:abstractNumId w:val="18"/>
  </w:num>
  <w:num w:numId="18" w16cid:durableId="1464151658">
    <w:abstractNumId w:val="19"/>
  </w:num>
  <w:num w:numId="19" w16cid:durableId="1065449361">
    <w:abstractNumId w:val="8"/>
  </w:num>
  <w:num w:numId="20" w16cid:durableId="1573546797">
    <w:abstractNumId w:val="23"/>
  </w:num>
  <w:num w:numId="21" w16cid:durableId="1803687820">
    <w:abstractNumId w:val="13"/>
  </w:num>
  <w:num w:numId="22" w16cid:durableId="83452336">
    <w:abstractNumId w:val="12"/>
  </w:num>
  <w:num w:numId="23" w16cid:durableId="555505736">
    <w:abstractNumId w:val="5"/>
  </w:num>
  <w:num w:numId="24" w16cid:durableId="10651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7442"/>
    <w:rsid w:val="00030735"/>
    <w:rsid w:val="0003367C"/>
    <w:rsid w:val="00035544"/>
    <w:rsid w:val="00037F5B"/>
    <w:rsid w:val="000444EF"/>
    <w:rsid w:val="00046F5D"/>
    <w:rsid w:val="00057592"/>
    <w:rsid w:val="00061173"/>
    <w:rsid w:val="0007376A"/>
    <w:rsid w:val="00080CC7"/>
    <w:rsid w:val="0008439B"/>
    <w:rsid w:val="00085C50"/>
    <w:rsid w:val="000B1FAB"/>
    <w:rsid w:val="000B21AC"/>
    <w:rsid w:val="000D7793"/>
    <w:rsid w:val="000E3E21"/>
    <w:rsid w:val="00101FB9"/>
    <w:rsid w:val="0010534C"/>
    <w:rsid w:val="00107B5E"/>
    <w:rsid w:val="00116A88"/>
    <w:rsid w:val="001220AD"/>
    <w:rsid w:val="00130E52"/>
    <w:rsid w:val="00140997"/>
    <w:rsid w:val="00154FD4"/>
    <w:rsid w:val="00171443"/>
    <w:rsid w:val="00171575"/>
    <w:rsid w:val="00175119"/>
    <w:rsid w:val="00182554"/>
    <w:rsid w:val="00186C6A"/>
    <w:rsid w:val="001907EB"/>
    <w:rsid w:val="00195240"/>
    <w:rsid w:val="001A2E9E"/>
    <w:rsid w:val="001A3318"/>
    <w:rsid w:val="001C08A1"/>
    <w:rsid w:val="001C40D7"/>
    <w:rsid w:val="001D0C10"/>
    <w:rsid w:val="001D31AD"/>
    <w:rsid w:val="001D39B2"/>
    <w:rsid w:val="001D76C3"/>
    <w:rsid w:val="001E0744"/>
    <w:rsid w:val="001E5650"/>
    <w:rsid w:val="00204043"/>
    <w:rsid w:val="00220B60"/>
    <w:rsid w:val="002313CC"/>
    <w:rsid w:val="00234884"/>
    <w:rsid w:val="00243BB7"/>
    <w:rsid w:val="002448DA"/>
    <w:rsid w:val="002476BA"/>
    <w:rsid w:val="0026053E"/>
    <w:rsid w:val="0026643D"/>
    <w:rsid w:val="00275F4D"/>
    <w:rsid w:val="00277E70"/>
    <w:rsid w:val="0028244F"/>
    <w:rsid w:val="00282A47"/>
    <w:rsid w:val="00292FDB"/>
    <w:rsid w:val="0029305C"/>
    <w:rsid w:val="002A1D93"/>
    <w:rsid w:val="002A42E9"/>
    <w:rsid w:val="002B38B5"/>
    <w:rsid w:val="002B5E06"/>
    <w:rsid w:val="002C0647"/>
    <w:rsid w:val="002C1BE2"/>
    <w:rsid w:val="002E539F"/>
    <w:rsid w:val="002E77A0"/>
    <w:rsid w:val="002F2713"/>
    <w:rsid w:val="002F2CAC"/>
    <w:rsid w:val="003067AA"/>
    <w:rsid w:val="00323820"/>
    <w:rsid w:val="003261CA"/>
    <w:rsid w:val="0032715A"/>
    <w:rsid w:val="0033285A"/>
    <w:rsid w:val="00334FD9"/>
    <w:rsid w:val="0036128C"/>
    <w:rsid w:val="00371DFE"/>
    <w:rsid w:val="00373A91"/>
    <w:rsid w:val="003752C2"/>
    <w:rsid w:val="0037548D"/>
    <w:rsid w:val="00382053"/>
    <w:rsid w:val="00393086"/>
    <w:rsid w:val="00396545"/>
    <w:rsid w:val="00396FFE"/>
    <w:rsid w:val="003A3C2A"/>
    <w:rsid w:val="003B09FE"/>
    <w:rsid w:val="003B7420"/>
    <w:rsid w:val="003C0D5C"/>
    <w:rsid w:val="003C23DC"/>
    <w:rsid w:val="003C4BA7"/>
    <w:rsid w:val="003C7C3E"/>
    <w:rsid w:val="003D35D3"/>
    <w:rsid w:val="003E72DA"/>
    <w:rsid w:val="003F0650"/>
    <w:rsid w:val="00400728"/>
    <w:rsid w:val="00407F22"/>
    <w:rsid w:val="00410448"/>
    <w:rsid w:val="00411491"/>
    <w:rsid w:val="004174D0"/>
    <w:rsid w:val="00437136"/>
    <w:rsid w:val="00442D8E"/>
    <w:rsid w:val="00445D59"/>
    <w:rsid w:val="004512B1"/>
    <w:rsid w:val="00466810"/>
    <w:rsid w:val="00474DE7"/>
    <w:rsid w:val="0048249D"/>
    <w:rsid w:val="00491255"/>
    <w:rsid w:val="004923EF"/>
    <w:rsid w:val="004A7913"/>
    <w:rsid w:val="004B25BA"/>
    <w:rsid w:val="004B5B51"/>
    <w:rsid w:val="004C0D69"/>
    <w:rsid w:val="004D03DE"/>
    <w:rsid w:val="004E04F0"/>
    <w:rsid w:val="004E185A"/>
    <w:rsid w:val="004E772A"/>
    <w:rsid w:val="0051090E"/>
    <w:rsid w:val="005137D9"/>
    <w:rsid w:val="00521681"/>
    <w:rsid w:val="00527E11"/>
    <w:rsid w:val="005342F4"/>
    <w:rsid w:val="00536F99"/>
    <w:rsid w:val="00542062"/>
    <w:rsid w:val="005507ED"/>
    <w:rsid w:val="00561F01"/>
    <w:rsid w:val="005676AC"/>
    <w:rsid w:val="00577119"/>
    <w:rsid w:val="00582F15"/>
    <w:rsid w:val="0058787E"/>
    <w:rsid w:val="00594BE2"/>
    <w:rsid w:val="005A2EB6"/>
    <w:rsid w:val="005B6C25"/>
    <w:rsid w:val="005C0AF5"/>
    <w:rsid w:val="005C366D"/>
    <w:rsid w:val="005C6BC5"/>
    <w:rsid w:val="005D0204"/>
    <w:rsid w:val="005D0C48"/>
    <w:rsid w:val="005D4339"/>
    <w:rsid w:val="005D679F"/>
    <w:rsid w:val="005E50C3"/>
    <w:rsid w:val="005F0639"/>
    <w:rsid w:val="005F3C94"/>
    <w:rsid w:val="00613F60"/>
    <w:rsid w:val="0061405C"/>
    <w:rsid w:val="00623E82"/>
    <w:rsid w:val="00637989"/>
    <w:rsid w:val="0064679E"/>
    <w:rsid w:val="00673299"/>
    <w:rsid w:val="00681774"/>
    <w:rsid w:val="00692B94"/>
    <w:rsid w:val="006A3B32"/>
    <w:rsid w:val="006A5158"/>
    <w:rsid w:val="006C5AE0"/>
    <w:rsid w:val="006D2973"/>
    <w:rsid w:val="006D3723"/>
    <w:rsid w:val="006D3C73"/>
    <w:rsid w:val="006E61A6"/>
    <w:rsid w:val="006F4D33"/>
    <w:rsid w:val="007111C8"/>
    <w:rsid w:val="00711565"/>
    <w:rsid w:val="007153B1"/>
    <w:rsid w:val="007159CA"/>
    <w:rsid w:val="007212AB"/>
    <w:rsid w:val="007212C9"/>
    <w:rsid w:val="007260FB"/>
    <w:rsid w:val="00726A12"/>
    <w:rsid w:val="00743BE7"/>
    <w:rsid w:val="00743E2B"/>
    <w:rsid w:val="00744D0C"/>
    <w:rsid w:val="00744FA1"/>
    <w:rsid w:val="00751FE9"/>
    <w:rsid w:val="00757116"/>
    <w:rsid w:val="00771EA8"/>
    <w:rsid w:val="0079261D"/>
    <w:rsid w:val="007B0EBC"/>
    <w:rsid w:val="007B4E62"/>
    <w:rsid w:val="007D43C3"/>
    <w:rsid w:val="007E0A42"/>
    <w:rsid w:val="007F2429"/>
    <w:rsid w:val="00802C47"/>
    <w:rsid w:val="00806CBE"/>
    <w:rsid w:val="00807AE3"/>
    <w:rsid w:val="00814EDD"/>
    <w:rsid w:val="00817BD2"/>
    <w:rsid w:val="0082486C"/>
    <w:rsid w:val="00830F74"/>
    <w:rsid w:val="00832DC5"/>
    <w:rsid w:val="00832E31"/>
    <w:rsid w:val="00833E2B"/>
    <w:rsid w:val="00840A86"/>
    <w:rsid w:val="00840BBF"/>
    <w:rsid w:val="008468FC"/>
    <w:rsid w:val="0085136E"/>
    <w:rsid w:val="00851556"/>
    <w:rsid w:val="008523C6"/>
    <w:rsid w:val="00874C88"/>
    <w:rsid w:val="00880054"/>
    <w:rsid w:val="00881928"/>
    <w:rsid w:val="00882547"/>
    <w:rsid w:val="00885731"/>
    <w:rsid w:val="00887C06"/>
    <w:rsid w:val="008A2149"/>
    <w:rsid w:val="008A55A8"/>
    <w:rsid w:val="008B05E7"/>
    <w:rsid w:val="008B6D71"/>
    <w:rsid w:val="008C7CBE"/>
    <w:rsid w:val="008D7BEC"/>
    <w:rsid w:val="008E68F2"/>
    <w:rsid w:val="009068B6"/>
    <w:rsid w:val="00907406"/>
    <w:rsid w:val="00910C0D"/>
    <w:rsid w:val="009223E4"/>
    <w:rsid w:val="00922F02"/>
    <w:rsid w:val="009370F4"/>
    <w:rsid w:val="0094411E"/>
    <w:rsid w:val="00944A36"/>
    <w:rsid w:val="00957300"/>
    <w:rsid w:val="00976227"/>
    <w:rsid w:val="009804D1"/>
    <w:rsid w:val="00980892"/>
    <w:rsid w:val="009827CD"/>
    <w:rsid w:val="0098346C"/>
    <w:rsid w:val="00985775"/>
    <w:rsid w:val="00987FB3"/>
    <w:rsid w:val="00997799"/>
    <w:rsid w:val="009A0A02"/>
    <w:rsid w:val="009A341C"/>
    <w:rsid w:val="009D0FE8"/>
    <w:rsid w:val="009E366E"/>
    <w:rsid w:val="009E739A"/>
    <w:rsid w:val="009F3F19"/>
    <w:rsid w:val="009F5C16"/>
    <w:rsid w:val="00A047E4"/>
    <w:rsid w:val="00A05B1A"/>
    <w:rsid w:val="00A234E9"/>
    <w:rsid w:val="00A43E8B"/>
    <w:rsid w:val="00A44869"/>
    <w:rsid w:val="00A7308D"/>
    <w:rsid w:val="00A8039C"/>
    <w:rsid w:val="00A90B1D"/>
    <w:rsid w:val="00A91ACB"/>
    <w:rsid w:val="00A94E59"/>
    <w:rsid w:val="00A97C90"/>
    <w:rsid w:val="00AA035A"/>
    <w:rsid w:val="00AA05D9"/>
    <w:rsid w:val="00AA2E62"/>
    <w:rsid w:val="00AA4A94"/>
    <w:rsid w:val="00AA77CB"/>
    <w:rsid w:val="00AB20AE"/>
    <w:rsid w:val="00AB3369"/>
    <w:rsid w:val="00AC2298"/>
    <w:rsid w:val="00AC4389"/>
    <w:rsid w:val="00AC575A"/>
    <w:rsid w:val="00AC70AA"/>
    <w:rsid w:val="00AD2C5A"/>
    <w:rsid w:val="00AD4DAE"/>
    <w:rsid w:val="00AD6A2B"/>
    <w:rsid w:val="00AD7CF1"/>
    <w:rsid w:val="00AE617C"/>
    <w:rsid w:val="00AE7FBA"/>
    <w:rsid w:val="00AF6FBF"/>
    <w:rsid w:val="00B1166F"/>
    <w:rsid w:val="00B11BB0"/>
    <w:rsid w:val="00B30F0E"/>
    <w:rsid w:val="00B405F0"/>
    <w:rsid w:val="00B42D4E"/>
    <w:rsid w:val="00B51BB2"/>
    <w:rsid w:val="00B65E06"/>
    <w:rsid w:val="00B70A95"/>
    <w:rsid w:val="00B75220"/>
    <w:rsid w:val="00B83ED7"/>
    <w:rsid w:val="00B928B5"/>
    <w:rsid w:val="00BA654C"/>
    <w:rsid w:val="00BB267A"/>
    <w:rsid w:val="00BB7A1F"/>
    <w:rsid w:val="00BC3B3C"/>
    <w:rsid w:val="00BE2C55"/>
    <w:rsid w:val="00BF2F40"/>
    <w:rsid w:val="00C11482"/>
    <w:rsid w:val="00C21C9C"/>
    <w:rsid w:val="00C34B61"/>
    <w:rsid w:val="00C40601"/>
    <w:rsid w:val="00C4682B"/>
    <w:rsid w:val="00C475DA"/>
    <w:rsid w:val="00C53E4B"/>
    <w:rsid w:val="00C614F1"/>
    <w:rsid w:val="00C67338"/>
    <w:rsid w:val="00C678E9"/>
    <w:rsid w:val="00C757EB"/>
    <w:rsid w:val="00C77D2B"/>
    <w:rsid w:val="00C8560D"/>
    <w:rsid w:val="00C91715"/>
    <w:rsid w:val="00C973FD"/>
    <w:rsid w:val="00CA6FA3"/>
    <w:rsid w:val="00CB1EDD"/>
    <w:rsid w:val="00CB5F9B"/>
    <w:rsid w:val="00CD796A"/>
    <w:rsid w:val="00CE77FA"/>
    <w:rsid w:val="00CF2520"/>
    <w:rsid w:val="00CF6EAD"/>
    <w:rsid w:val="00CF7489"/>
    <w:rsid w:val="00D14358"/>
    <w:rsid w:val="00D34E70"/>
    <w:rsid w:val="00D35278"/>
    <w:rsid w:val="00D43F46"/>
    <w:rsid w:val="00D477AD"/>
    <w:rsid w:val="00D54FAB"/>
    <w:rsid w:val="00D60939"/>
    <w:rsid w:val="00D6420B"/>
    <w:rsid w:val="00D66251"/>
    <w:rsid w:val="00D66AB2"/>
    <w:rsid w:val="00D75D51"/>
    <w:rsid w:val="00D762F3"/>
    <w:rsid w:val="00D76E47"/>
    <w:rsid w:val="00D90E4E"/>
    <w:rsid w:val="00D9684C"/>
    <w:rsid w:val="00DA087C"/>
    <w:rsid w:val="00DA6D6C"/>
    <w:rsid w:val="00DB10DB"/>
    <w:rsid w:val="00DC0B84"/>
    <w:rsid w:val="00DC5A6D"/>
    <w:rsid w:val="00DD068C"/>
    <w:rsid w:val="00DE54C2"/>
    <w:rsid w:val="00DF066B"/>
    <w:rsid w:val="00DF093E"/>
    <w:rsid w:val="00DF3B5E"/>
    <w:rsid w:val="00DF7BE5"/>
    <w:rsid w:val="00E1681E"/>
    <w:rsid w:val="00E17B52"/>
    <w:rsid w:val="00E21296"/>
    <w:rsid w:val="00E26DA8"/>
    <w:rsid w:val="00E32C5C"/>
    <w:rsid w:val="00E4350D"/>
    <w:rsid w:val="00E43E9B"/>
    <w:rsid w:val="00E63F78"/>
    <w:rsid w:val="00E747A0"/>
    <w:rsid w:val="00E756A4"/>
    <w:rsid w:val="00E75DEC"/>
    <w:rsid w:val="00E76454"/>
    <w:rsid w:val="00E9629A"/>
    <w:rsid w:val="00E96F2B"/>
    <w:rsid w:val="00EB3C3A"/>
    <w:rsid w:val="00EB6E35"/>
    <w:rsid w:val="00EC22BC"/>
    <w:rsid w:val="00EC7D5E"/>
    <w:rsid w:val="00ED4CF3"/>
    <w:rsid w:val="00ED5CCD"/>
    <w:rsid w:val="00EE1BCB"/>
    <w:rsid w:val="00EF10EF"/>
    <w:rsid w:val="00EF3740"/>
    <w:rsid w:val="00EF6B41"/>
    <w:rsid w:val="00F0649B"/>
    <w:rsid w:val="00F113B1"/>
    <w:rsid w:val="00F1537E"/>
    <w:rsid w:val="00F174C9"/>
    <w:rsid w:val="00F21683"/>
    <w:rsid w:val="00F23117"/>
    <w:rsid w:val="00F3356A"/>
    <w:rsid w:val="00F476D6"/>
    <w:rsid w:val="00F5202A"/>
    <w:rsid w:val="00F525D6"/>
    <w:rsid w:val="00F52623"/>
    <w:rsid w:val="00F61B4A"/>
    <w:rsid w:val="00F7229F"/>
    <w:rsid w:val="00F858C8"/>
    <w:rsid w:val="00F875F2"/>
    <w:rsid w:val="00F9254B"/>
    <w:rsid w:val="00F942C2"/>
    <w:rsid w:val="00F94CCF"/>
    <w:rsid w:val="00FB138F"/>
    <w:rsid w:val="00FC1699"/>
    <w:rsid w:val="00FC248A"/>
    <w:rsid w:val="00FE2FAB"/>
    <w:rsid w:val="00FF1293"/>
    <w:rsid w:val="00FF2097"/>
    <w:rsid w:val="00FF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3E2C1"/>
  <w15:docId w15:val="{8104E641-C2DA-478E-9B68-3605C78B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niatinklio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Diagrama1">
    <w:name w:val="Char Char Diagrama"/>
    <w:basedOn w:val="prastasis"/>
    <w:rsid w:val="00D14358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B138F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94E59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A51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A4D0A2869EAA/zfZGnaxMqs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aslaug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esoji.tvark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004EA-99E8-4E6A-9D11-4BCC2036B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1614</Words>
  <Characters>920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21</cp:revision>
  <cp:lastPrinted>2021-01-11T09:00:00Z</cp:lastPrinted>
  <dcterms:created xsi:type="dcterms:W3CDTF">2024-12-03T07:12:00Z</dcterms:created>
  <dcterms:modified xsi:type="dcterms:W3CDTF">2025-09-24T07:50:00Z</dcterms:modified>
</cp:coreProperties>
</file>